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41" w:rsidRDefault="003B3C7B" w:rsidP="00A93B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09" type="#_x0000_t202" style="position:absolute;margin-left:176.25pt;margin-top:72.2pt;width:30.75pt;height:41.25pt;z-index:252010496" filled="f" stroked="f">
            <v:textbox style="layout-flow:vertical">
              <w:txbxContent>
                <w:p w:rsidR="00A93B41" w:rsidRDefault="001C61E8" w:rsidP="00A93B41">
                  <w:r>
                    <w:t>12 0</w:t>
                  </w:r>
                  <w:r w:rsidR="00A93B41"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04" type="#_x0000_t32" style="position:absolute;margin-left:158pt;margin-top:149.55pt;width:28.75pt;height:0;z-index:252005376" o:connectortype="straight"/>
        </w:pict>
      </w:r>
      <w:r>
        <w:rPr>
          <w:noProof/>
        </w:rPr>
        <w:pict>
          <v:shape id="_x0000_s1505" type="#_x0000_t32" style="position:absolute;margin-left:176.25pt;margin-top:27.3pt;width:0;height:122.25pt;z-index:252006400" o:connectortype="straight">
            <v:stroke startarrow="open" endarrow="open"/>
          </v:shape>
        </w:pict>
      </w:r>
      <w:r>
        <w:rPr>
          <w:noProof/>
        </w:rPr>
        <w:pict>
          <v:shape id="_x0000_s1487" type="#_x0000_t32" style="position:absolute;margin-left:31.95pt;margin-top:27.3pt;width:154.8pt;height:0;z-index:251987968" o:connectortype="straight"/>
        </w:pict>
      </w:r>
      <w:r>
        <w:rPr>
          <w:noProof/>
        </w:rPr>
        <w:pict>
          <v:rect id="_x0000_s1482" style="position:absolute;margin-left:31.95pt;margin-top:27.3pt;width:126.05pt;height:122.25pt;z-index:251982848"/>
        </w:pict>
      </w:r>
      <w:r>
        <w:rPr>
          <w:noProof/>
        </w:rPr>
        <w:pict>
          <v:shape id="_x0000_s1485" type="#_x0000_t32" style="position:absolute;margin-left:31.95pt;margin-top:149.55pt;width:0;height:97.95pt;z-index:251985920" o:connectortype="straight"/>
        </w:pict>
      </w:r>
      <w:r>
        <w:rPr>
          <w:noProof/>
        </w:rPr>
        <w:pict>
          <v:shape id="_x0000_s1515" type="#_x0000_t32" style="position:absolute;margin-left:157.95pt;margin-top:149.55pt;width:.05pt;height:97.95pt;z-index:252016640" o:connectortype="straight"/>
        </w:pict>
      </w:r>
      <w:r w:rsidR="00EC6582">
        <w:rPr>
          <w:noProof/>
        </w:rPr>
        <w:pict>
          <v:shape id="_x0000_s1520" type="#_x0000_t202" style="position:absolute;margin-left:79.8pt;margin-top:-3.3pt;width:332.05pt;height:25.9pt;z-index:252021760" filled="f" stroked="f">
            <v:textbox>
              <w:txbxContent>
                <w:p w:rsidR="00C9163A" w:rsidRDefault="003B3C7B">
                  <w:r>
                    <w:t>2</w:t>
                  </w:r>
                  <w:r w:rsidR="00C9163A">
                    <w:t xml:space="preserve"> шт.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483" type="#_x0000_t32" style="position:absolute;margin-left:157.95pt;margin-top:27.3pt;width:.05pt;height:122.25pt;z-index:251983872" o:connectortype="straight"/>
        </w:pict>
      </w:r>
      <w:r w:rsidR="00A93B41">
        <w:br w:type="page"/>
      </w:r>
      <w:r w:rsidR="00EC6582">
        <w:rPr>
          <w:noProof/>
        </w:rPr>
        <w:pict>
          <v:shape id="_x0000_s1519" type="#_x0000_t202" style="position:absolute;margin-left:41.95pt;margin-top:164.55pt;width:44.75pt;height:19.5pt;z-index:252020736" filled="f" stroked="f">
            <v:textbox>
              <w:txbxContent>
                <w:p w:rsidR="00A93B41" w:rsidRDefault="001C61E8" w:rsidP="00A93B41">
                  <w:r>
                    <w:t>9</w:t>
                  </w:r>
                  <w:r w:rsidR="00A93B41">
                    <w:t>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518" type="#_x0000_t202" style="position:absolute;margin-left:74.7pt;margin-top:217.05pt;width:44.75pt;height:19.5pt;z-index:252019712" filled="f" stroked="f">
            <v:textbox>
              <w:txbxContent>
                <w:p w:rsidR="00A93B41" w:rsidRDefault="001C61E8" w:rsidP="00A93B41">
                  <w:r>
                    <w:t>18</w:t>
                  </w:r>
                  <w:r w:rsidR="00A93B41">
                    <w:t>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517" type="#_x0000_t32" style="position:absolute;margin-left:31.95pt;margin-top:164.55pt;width:64.5pt;height:0;z-index:252018688" o:connectortype="straight">
            <v:stroke startarrow="block" endarrow="block"/>
          </v:shape>
        </w:pict>
      </w:r>
      <w:r w:rsidR="00EC6582">
        <w:rPr>
          <w:noProof/>
        </w:rPr>
        <w:pict>
          <v:shape id="_x0000_s1516" type="#_x0000_t32" style="position:absolute;margin-left:31.95pt;margin-top:217.05pt;width:126pt;height:0;z-index:252017664" o:connectortype="straight">
            <v:stroke startarrow="block" endarrow="block"/>
          </v:shape>
        </w:pict>
      </w:r>
      <w:r w:rsidR="00EC6582">
        <w:rPr>
          <w:noProof/>
        </w:rPr>
        <w:pict>
          <v:shape id="_x0000_s1514" type="#_x0000_t32" style="position:absolute;margin-left:96.45pt;margin-top:149.55pt;width:0;height:30.75pt;z-index:252015616" o:connectortype="straight"/>
        </w:pict>
      </w:r>
      <w:r w:rsidR="00EC6582">
        <w:rPr>
          <w:noProof/>
        </w:rPr>
        <w:pict>
          <v:shape id="_x0000_s1494" type="#_x0000_t32" style="position:absolute;margin-left:125.7pt;margin-top:27.3pt;width:32.25pt;height:122.25pt;z-index:251995136" o:connectortype="straight"/>
        </w:pict>
      </w:r>
      <w:r w:rsidR="00EC6582">
        <w:rPr>
          <w:noProof/>
        </w:rPr>
        <w:pict>
          <v:shape id="_x0000_s1493" type="#_x0000_t32" style="position:absolute;margin-left:96.45pt;margin-top:27.3pt;width:29.25pt;height:122.25pt;flip:y;z-index:251994112" o:connectortype="straight"/>
        </w:pict>
      </w:r>
      <w:r w:rsidR="00EC6582">
        <w:rPr>
          <w:noProof/>
        </w:rPr>
        <w:pict>
          <v:shape id="_x0000_s1492" type="#_x0000_t32" style="position:absolute;margin-left:94.2pt;margin-top:85.8pt;width:63.75pt;height:63.75pt;z-index:251993088" o:connectortype="straight"/>
        </w:pict>
      </w:r>
      <w:r w:rsidR="00EC6582">
        <w:rPr>
          <w:noProof/>
        </w:rPr>
        <w:pict>
          <v:shape id="_x0000_s1491" type="#_x0000_t32" style="position:absolute;margin-left:94.2pt;margin-top:27.3pt;width:63.75pt;height:58.5pt;flip:x;z-index:251992064" o:connectortype="straight"/>
        </w:pict>
      </w:r>
      <w:r w:rsidR="00EC6582">
        <w:rPr>
          <w:noProof/>
        </w:rPr>
        <w:pict>
          <v:shape id="_x0000_s1488" type="#_x0000_t32" style="position:absolute;margin-left:94.2pt;margin-top:27.3pt;width:2.25pt;height:122.25pt;z-index:251988992" o:connectortype="straight"/>
        </w:pict>
      </w:r>
    </w:p>
    <w:p w:rsidR="00A93B41" w:rsidRDefault="00A93B41"/>
    <w:p w:rsidR="00A93B41" w:rsidRDefault="00A93B41"/>
    <w:p w:rsidR="001200BE" w:rsidRDefault="00EC6582" w:rsidP="001200BE">
      <w:r>
        <w:rPr>
          <w:noProof/>
        </w:rPr>
        <w:pict>
          <v:shape id="_x0000_s1521" type="#_x0000_t202" style="position:absolute;margin-left:16.4pt;margin-top:3.05pt;width:332.05pt;height:25.9pt;z-index:252022784" filled="f" stroked="f">
            <v:textbox>
              <w:txbxContent>
                <w:p w:rsidR="00C9163A" w:rsidRDefault="00C9163A" w:rsidP="00C9163A">
                  <w:r>
                    <w:t>4 шт.</w:t>
                  </w:r>
                </w:p>
              </w:txbxContent>
            </v:textbox>
          </v:shape>
        </w:pict>
      </w:r>
    </w:p>
    <w:p w:rsidR="005E33F7" w:rsidRDefault="00EC6582" w:rsidP="005E33F7">
      <w:r>
        <w:rPr>
          <w:noProof/>
        </w:rPr>
        <w:pict>
          <v:shape id="_x0000_s1437" type="#_x0000_t32" style="position:absolute;margin-left:244.95pt;margin-top:199.05pt;width:61.55pt;height:0;z-index:251959296" o:connectortype="straight"/>
        </w:pict>
      </w:r>
      <w:r>
        <w:rPr>
          <w:noProof/>
        </w:rPr>
        <w:pict>
          <v:rect id="_x0000_s1431" style="position:absolute;margin-left:.45pt;margin-top:48.3pt;width:244.5pt;height:150.75pt;z-index:251953152"/>
        </w:pict>
      </w:r>
      <w:r>
        <w:rPr>
          <w:noProof/>
        </w:rPr>
        <w:pict>
          <v:shape id="_x0000_s1457" type="#_x0000_t202" style="position:absolute;margin-left:279.75pt;margin-top:101.55pt;width:35.25pt;height:41.25pt;z-index:251979776" filled="f" stroked="f">
            <v:textbox style="layout-flow:vertical">
              <w:txbxContent>
                <w:p w:rsidR="005E33F7" w:rsidRDefault="005E33F7" w:rsidP="005E33F7">
                  <w:r>
                    <w:t>1</w:t>
                  </w:r>
                  <w:r w:rsidR="001C61E8">
                    <w:t>20</w:t>
                  </w: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0" type="#_x0000_t32" style="position:absolute;margin-left:279pt;margin-top:52.05pt;width:0;height:147pt;z-index:251962368" o:connectortype="straight">
            <v:stroke startarrow="block" endarrow="block"/>
          </v:shape>
        </w:pict>
      </w:r>
      <w:r>
        <w:rPr>
          <w:noProof/>
        </w:rPr>
        <w:pict>
          <v:shape id="_x0000_s1438" type="#_x0000_t32" style="position:absolute;margin-left:244.95pt;margin-top:48.3pt;width:55.5pt;height:0;z-index:251960320" o:connectortype="straight"/>
        </w:pict>
      </w:r>
      <w:r>
        <w:rPr>
          <w:noProof/>
        </w:rPr>
        <w:pict>
          <v:shape id="_x0000_s1432" type="#_x0000_t32" style="position:absolute;margin-left:.45pt;margin-top:48.3pt;width:244.5pt;height:0;z-index:251954176" o:connectortype="straight"/>
        </w:pict>
      </w:r>
      <w:r>
        <w:rPr>
          <w:noProof/>
        </w:rPr>
        <w:pict>
          <v:shape id="_x0000_s1452" type="#_x0000_t202" style="position:absolute;margin-left:100.9pt;margin-top:291.3pt;width:44.75pt;height:19.5pt;z-index:251974656" filled="f" stroked="f">
            <v:textbox>
              <w:txbxContent>
                <w:p w:rsidR="005E33F7" w:rsidRDefault="001C61E8" w:rsidP="005E33F7">
                  <w:r>
                    <w:t>12</w:t>
                  </w:r>
                  <w:r w:rsidR="005E33F7"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3" type="#_x0000_t32" style="position:absolute;margin-left:.45pt;margin-top:291.3pt;width:244.5pt;height:0;z-index:251975680" o:connectortype="straight">
            <v:stroke startarrow="block" endarrow="block"/>
          </v:shape>
        </w:pict>
      </w:r>
      <w:r>
        <w:rPr>
          <w:noProof/>
        </w:rPr>
        <w:pict>
          <v:shape id="_x0000_s1443" type="#_x0000_t32" style="position:absolute;margin-left:244.95pt;margin-top:199.05pt;width:0;height:129pt;z-index:251965440" o:connectortype="straight"/>
        </w:pict>
      </w:r>
      <w:r>
        <w:rPr>
          <w:noProof/>
        </w:rPr>
        <w:pict>
          <v:shape id="_x0000_s1455" type="#_x0000_t202" style="position:absolute;margin-left:32.95pt;margin-top:227.55pt;width:44.75pt;height:19.5pt;z-index:251977728" filled="f" stroked="f">
            <v:textbox>
              <w:txbxContent>
                <w:p w:rsidR="005E33F7" w:rsidRDefault="001C61E8" w:rsidP="005E33F7">
                  <w:r>
                    <w:t>6</w:t>
                  </w:r>
                  <w:r w:rsidR="005E33F7"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4" type="#_x0000_t32" style="position:absolute;margin-left:110.7pt;margin-top:199.05pt;width:0;height:55.5pt;z-index:251966464" o:connectortype="straight"/>
        </w:pict>
      </w:r>
      <w:r>
        <w:rPr>
          <w:noProof/>
        </w:rPr>
        <w:pict>
          <v:shape id="_x0000_s1450" type="#_x0000_t32" style="position:absolute;margin-left:.45pt;margin-top:227.55pt;width:110.25pt;height:0;z-index:251972608" o:connectortype="straight">
            <v:stroke startarrow="block" endarrow="block"/>
          </v:shape>
        </w:pict>
      </w:r>
      <w:r>
        <w:rPr>
          <w:noProof/>
        </w:rPr>
        <w:pict>
          <v:shape id="_x0000_s1448" type="#_x0000_t32" style="position:absolute;margin-left:172.2pt;margin-top:48.3pt;width:72.75pt;height:150.75pt;z-index:251970560" o:connectortype="straight"/>
        </w:pict>
      </w:r>
      <w:r>
        <w:rPr>
          <w:noProof/>
        </w:rPr>
        <w:pict>
          <v:shape id="_x0000_s1447" type="#_x0000_t32" style="position:absolute;margin-left:110.7pt;margin-top:48.3pt;width:61.5pt;height:150.75pt;flip:y;z-index:251969536" o:connectortype="straight"/>
        </w:pict>
      </w:r>
      <w:r>
        <w:rPr>
          <w:noProof/>
        </w:rPr>
        <w:pict>
          <v:shape id="_x0000_s1446" type="#_x0000_t32" style="position:absolute;margin-left:110.7pt;margin-top:120.3pt;width:134.25pt;height:78.75pt;z-index:251968512" o:connectortype="straight"/>
        </w:pict>
      </w:r>
      <w:r>
        <w:rPr>
          <w:noProof/>
        </w:rPr>
        <w:pict>
          <v:shape id="_x0000_s1445" type="#_x0000_t32" style="position:absolute;margin-left:110.7pt;margin-top:48.3pt;width:131.25pt;height:1in;flip:x;z-index:251967488" o:connectortype="straight"/>
        </w:pict>
      </w:r>
      <w:r>
        <w:rPr>
          <w:noProof/>
        </w:rPr>
        <w:pict>
          <v:shape id="_x0000_s1442" type="#_x0000_t32" style="position:absolute;margin-left:.45pt;margin-top:199.05pt;width:0;height:129pt;z-index:251964416" o:connectortype="straight"/>
        </w:pict>
      </w:r>
      <w:r>
        <w:rPr>
          <w:noProof/>
        </w:rPr>
        <w:pict>
          <v:shape id="_x0000_s1434" type="#_x0000_t32" style="position:absolute;margin-left:109.2pt;margin-top:48.3pt;width:1.5pt;height:150.75pt;z-index:251956224" o:connectortype="straight"/>
        </w:pict>
      </w:r>
      <w:r w:rsidR="005E33F7">
        <w:br w:type="page"/>
      </w:r>
    </w:p>
    <w:p w:rsidR="00822675" w:rsidRDefault="00EC6582" w:rsidP="00822675">
      <w:r>
        <w:rPr>
          <w:noProof/>
        </w:rPr>
        <w:lastRenderedPageBreak/>
        <w:pict>
          <v:shape id="_x0000_s1522" type="#_x0000_t202" style="position:absolute;margin-left:106.2pt;margin-top:-17.2pt;width:332.05pt;height:25.9pt;z-index:252023808" filled="f" stroked="f">
            <v:textbox>
              <w:txbxContent>
                <w:p w:rsidR="00C9163A" w:rsidRDefault="00C9163A" w:rsidP="00C9163A">
                  <w:r>
                    <w:t>18  шт.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365" style="position:absolute;margin-left:.45pt;margin-top:48.3pt;width:358.5pt;height:150.75pt;z-index:251885568"/>
        </w:pict>
      </w:r>
      <w:r>
        <w:rPr>
          <w:noProof/>
        </w:rPr>
        <w:pict>
          <v:shape id="_x0000_s1391" type="#_x0000_t202" style="position:absolute;margin-left:372.45pt;margin-top:92.35pt;width:35.25pt;height:41.25pt;z-index:251912192" filled="f" stroked="f">
            <v:textbox style="layout-flow:vertical">
              <w:txbxContent>
                <w:p w:rsidR="00822675" w:rsidRDefault="00822675" w:rsidP="00822675">
                  <w:r>
                    <w:t>1200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9" type="#_x0000_t202" style="position:absolute;margin-left:32.95pt;margin-top:227.55pt;width:44.75pt;height:19.5pt;z-index:251910144" filled="f" stroked="f">
            <v:textbox>
              <w:txbxContent>
                <w:p w:rsidR="00822675" w:rsidRDefault="00822675" w:rsidP="00822675">
                  <w:r>
                    <w:t>900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8" type="#_x0000_t202" style="position:absolute;margin-left:241.95pt;margin-top:227.55pt;width:44.75pt;height:19.5pt;z-index:251909120" filled="f" stroked="f">
            <v:textbox>
              <w:txbxContent>
                <w:p w:rsidR="00822675" w:rsidRDefault="00822675" w:rsidP="00822675">
                  <w:r>
                    <w:t>1350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6" type="#_x0000_t202" style="position:absolute;margin-left:176.95pt;margin-top:291.3pt;width:44.75pt;height:19.5pt;z-index:251907072" filled="f" stroked="f">
            <v:textbox>
              <w:txbxContent>
                <w:p w:rsidR="00822675" w:rsidRDefault="00822675" w:rsidP="00822675">
                  <w:r>
                    <w:t>2700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7" type="#_x0000_t32" style="position:absolute;margin-left:.45pt;margin-top:291.3pt;width:358.5pt;height:0;z-index:251908096" o:connectortype="straight">
            <v:stroke startarrow="block" endarrow="block"/>
          </v:shape>
        </w:pict>
      </w:r>
      <w:r>
        <w:rPr>
          <w:noProof/>
        </w:rPr>
        <w:pict>
          <v:shape id="_x0000_s1385" type="#_x0000_t32" style="position:absolute;margin-left:172.2pt;margin-top:227.55pt;width:186.75pt;height:0;z-index:251906048" o:connectortype="straight">
            <v:stroke startarrow="block" endarrow="block"/>
          </v:shape>
        </w:pict>
      </w:r>
      <w:r>
        <w:rPr>
          <w:noProof/>
        </w:rPr>
        <w:pict>
          <v:shape id="_x0000_s1378" type="#_x0000_t32" style="position:absolute;margin-left:110.7pt;margin-top:199.05pt;width:0;height:55.5pt;z-index:251898880" o:connectortype="straight"/>
        </w:pict>
      </w:r>
      <w:r>
        <w:rPr>
          <w:noProof/>
        </w:rPr>
        <w:pict>
          <v:shape id="_x0000_s1384" type="#_x0000_t32" style="position:absolute;margin-left:.45pt;margin-top:227.55pt;width:110.25pt;height:0;z-index:251905024" o:connectortype="straight">
            <v:stroke startarrow="block" endarrow="block"/>
          </v:shape>
        </w:pict>
      </w:r>
      <w:r>
        <w:rPr>
          <w:noProof/>
        </w:rPr>
        <w:pict>
          <v:shape id="_x0000_s1383" type="#_x0000_t32" style="position:absolute;margin-left:172.2pt;margin-top:199.05pt;width:0;height:55.5pt;z-index:251904000" o:connectortype="straight"/>
        </w:pict>
      </w:r>
      <w:r>
        <w:rPr>
          <w:noProof/>
        </w:rPr>
        <w:pict>
          <v:shape id="_x0000_s1382" type="#_x0000_t32" style="position:absolute;margin-left:172.2pt;margin-top:48.3pt;width:72.75pt;height:150.75pt;z-index:251902976" o:connectortype="straight"/>
        </w:pict>
      </w:r>
      <w:r>
        <w:rPr>
          <w:noProof/>
        </w:rPr>
        <w:pict>
          <v:shape id="_x0000_s1381" type="#_x0000_t32" style="position:absolute;margin-left:110.7pt;margin-top:48.3pt;width:61.5pt;height:150.75pt;flip:y;z-index:251901952" o:connectortype="straight"/>
        </w:pict>
      </w:r>
      <w:r>
        <w:rPr>
          <w:noProof/>
        </w:rPr>
        <w:pict>
          <v:shape id="_x0000_s1380" type="#_x0000_t32" style="position:absolute;margin-left:110.7pt;margin-top:120.3pt;width:134.25pt;height:78.75pt;z-index:251900928" o:connectortype="straight"/>
        </w:pict>
      </w:r>
      <w:r>
        <w:rPr>
          <w:noProof/>
        </w:rPr>
        <w:pict>
          <v:shape id="_x0000_s1379" type="#_x0000_t32" style="position:absolute;margin-left:110.7pt;margin-top:48.3pt;width:131.25pt;height:1in;flip:x;z-index:251899904" o:connectortype="straight"/>
        </w:pict>
      </w:r>
      <w:r>
        <w:rPr>
          <w:noProof/>
        </w:rPr>
        <w:pict>
          <v:shape id="_x0000_s1377" type="#_x0000_t32" style="position:absolute;margin-left:358.95pt;margin-top:199.05pt;width:0;height:129pt;z-index:251897856" o:connectortype="straight"/>
        </w:pict>
      </w:r>
      <w:r>
        <w:rPr>
          <w:noProof/>
        </w:rPr>
        <w:pict>
          <v:shape id="_x0000_s1376" type="#_x0000_t32" style="position:absolute;margin-left:.45pt;margin-top:199.05pt;width:0;height:129pt;z-index:251896832" o:connectortype="straight"/>
        </w:pict>
      </w:r>
      <w:r>
        <w:rPr>
          <w:noProof/>
        </w:rPr>
        <w:pict>
          <v:shape id="_x0000_s1374" type="#_x0000_t32" style="position:absolute;margin-left:382.2pt;margin-top:52.05pt;width:4.5pt;height:147pt;z-index:251894784" o:connectortype="straight">
            <v:stroke startarrow="block" endarrow="block"/>
          </v:shape>
        </w:pict>
      </w:r>
      <w:r>
        <w:rPr>
          <w:noProof/>
        </w:rPr>
        <w:pict>
          <v:shape id="_x0000_s1372" type="#_x0000_t32" style="position:absolute;margin-left:358.95pt;margin-top:48.3pt;width:55.5pt;height:0;z-index:251892736" o:connectortype="straight"/>
        </w:pict>
      </w:r>
      <w:r>
        <w:rPr>
          <w:noProof/>
        </w:rPr>
        <w:pict>
          <v:shape id="_x0000_s1371" type="#_x0000_t32" style="position:absolute;margin-left:358.95pt;margin-top:199.05pt;width:115.5pt;height:0;z-index:251891712" o:connectortype="straight"/>
        </w:pict>
      </w:r>
      <w:r>
        <w:rPr>
          <w:noProof/>
        </w:rPr>
        <w:pict>
          <v:shape id="_x0000_s1369" type="#_x0000_t32" style="position:absolute;margin-left:241.95pt;margin-top:48.3pt;width:3pt;height:150.75pt;z-index:251889664" o:connectortype="straight"/>
        </w:pict>
      </w:r>
      <w:r>
        <w:rPr>
          <w:noProof/>
        </w:rPr>
        <w:pict>
          <v:shape id="_x0000_s1368" type="#_x0000_t32" style="position:absolute;margin-left:109.2pt;margin-top:48.3pt;width:1.5pt;height:150.75pt;z-index:251888640" o:connectortype="straight"/>
        </w:pict>
      </w:r>
      <w:r>
        <w:rPr>
          <w:noProof/>
        </w:rPr>
        <w:pict>
          <v:shape id="_x0000_s1366" type="#_x0000_t32" style="position:absolute;margin-left:.45pt;margin-top:48.3pt;width:358.5pt;height:0;z-index:251886592" o:connectortype="straight"/>
        </w:pict>
      </w:r>
      <w:r w:rsidR="00822675">
        <w:br w:type="page"/>
      </w:r>
    </w:p>
    <w:p w:rsidR="00822675" w:rsidRDefault="00EC6582">
      <w:r>
        <w:rPr>
          <w:noProof/>
        </w:rPr>
        <w:lastRenderedPageBreak/>
        <w:pict>
          <v:shape id="_x0000_s1523" type="#_x0000_t202" style="position:absolute;margin-left:118.2pt;margin-top:-5.2pt;width:332.05pt;height:25.9pt;z-index:252024832" filled="f" stroked="f">
            <v:textbox>
              <w:txbxContent>
                <w:p w:rsidR="00C9163A" w:rsidRDefault="00903B6A" w:rsidP="00C9163A">
                  <w:r>
                    <w:t>21</w:t>
                  </w:r>
                  <w:r w:rsidR="00C9163A">
                    <w:t xml:space="preserve"> шт.</w:t>
                  </w:r>
                </w:p>
              </w:txbxContent>
            </v:textbox>
          </v:shape>
        </w:pict>
      </w:r>
    </w:p>
    <w:p w:rsidR="001200BE" w:rsidRDefault="00EC6582" w:rsidP="001200BE">
      <w:r>
        <w:rPr>
          <w:noProof/>
        </w:rPr>
        <w:pict>
          <v:shape id="_x0000_s1250" type="#_x0000_t202" style="position:absolute;margin-left:41.95pt;margin-top:164.55pt;width:44.75pt;height:19.5pt;z-index:251844608" filled="f" stroked="f">
            <v:textbox>
              <w:txbxContent>
                <w:p w:rsidR="001200BE" w:rsidRDefault="002C1945" w:rsidP="001200BE">
                  <w:r>
                    <w:t>8</w:t>
                  </w:r>
                  <w:r w:rsidR="001200BE"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9" type="#_x0000_t202" style="position:absolute;margin-left:74.7pt;margin-top:217.05pt;width:44.75pt;height:19.5pt;z-index:251843584" filled="f" stroked="f">
            <v:textbox>
              <w:txbxContent>
                <w:p w:rsidR="001200BE" w:rsidRDefault="001200BE" w:rsidP="001200BE">
                  <w:r>
                    <w:t>1</w:t>
                  </w:r>
                  <w:r w:rsidR="002C1945">
                    <w:t>6</w:t>
                  </w:r>
                  <w: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32" style="position:absolute;margin-left:31.95pt;margin-top:164.55pt;width:64.5pt;height:0;z-index:251842560" o:connectortype="straight">
            <v:stroke startarrow="block" endarrow="block"/>
          </v:shape>
        </w:pict>
      </w:r>
      <w:r>
        <w:rPr>
          <w:noProof/>
        </w:rPr>
        <w:pict>
          <v:shape id="_x0000_s1247" type="#_x0000_t32" style="position:absolute;margin-left:31.95pt;margin-top:217.05pt;width:126pt;height:0;z-index:251841536" o:connectortype="straight">
            <v:stroke startarrow="block" endarrow="block"/>
          </v:shape>
        </w:pict>
      </w:r>
      <w:r>
        <w:rPr>
          <w:noProof/>
        </w:rPr>
        <w:pict>
          <v:shape id="_x0000_s1246" type="#_x0000_t32" style="position:absolute;margin-left:157.95pt;margin-top:149.55pt;width:0;height:81pt;z-index:251840512" o:connectortype="straight"/>
        </w:pict>
      </w:r>
      <w:r>
        <w:rPr>
          <w:noProof/>
        </w:rPr>
        <w:pict>
          <v:shape id="_x0000_s1245" type="#_x0000_t32" style="position:absolute;margin-left:96.45pt;margin-top:149.55pt;width:0;height:30.75pt;z-index:251839488" o:connectortype="straight"/>
        </w:pict>
      </w:r>
      <w:r>
        <w:rPr>
          <w:noProof/>
        </w:rPr>
        <w:pict>
          <v:shape id="_x0000_s1225" type="#_x0000_t32" style="position:absolute;margin-left:125.7pt;margin-top:27.3pt;width:32.25pt;height:122.25pt;z-index:251819008" o:connectortype="straight"/>
        </w:pict>
      </w:r>
      <w:r>
        <w:rPr>
          <w:noProof/>
        </w:rPr>
        <w:pict>
          <v:shape id="_x0000_s1224" type="#_x0000_t32" style="position:absolute;margin-left:96.45pt;margin-top:27.3pt;width:29.25pt;height:122.25pt;flip:y;z-index:251817984" o:connectortype="straight"/>
        </w:pict>
      </w:r>
      <w:r>
        <w:rPr>
          <w:noProof/>
        </w:rPr>
        <w:pict>
          <v:shape id="_x0000_s1223" type="#_x0000_t32" style="position:absolute;margin-left:94.2pt;margin-top:85.8pt;width:63.75pt;height:63.75pt;z-index:251816960" o:connectortype="straight"/>
        </w:pict>
      </w:r>
      <w:r>
        <w:rPr>
          <w:noProof/>
        </w:rPr>
        <w:pict>
          <v:shape id="_x0000_s1222" type="#_x0000_t32" style="position:absolute;margin-left:94.2pt;margin-top:27.3pt;width:63.75pt;height:58.5pt;flip:x;z-index:251815936" o:connectortype="straight"/>
        </w:pict>
      </w:r>
      <w:r>
        <w:rPr>
          <w:noProof/>
        </w:rPr>
        <w:pict>
          <v:shape id="_x0000_s1219" type="#_x0000_t32" style="position:absolute;margin-left:94.2pt;margin-top:27.3pt;width:2.25pt;height:122.25pt;z-index:251812864" o:connectortype="straight"/>
        </w:pict>
      </w:r>
    </w:p>
    <w:p w:rsidR="006756B2" w:rsidRDefault="006756B2" w:rsidP="006756B2"/>
    <w:p w:rsidR="001200BE" w:rsidRDefault="00903B6A" w:rsidP="001200BE">
      <w:r>
        <w:rPr>
          <w:noProof/>
        </w:rPr>
        <w:pict>
          <v:shape id="_x0000_s1236" type="#_x0000_t32" style="position:absolute;margin-left:173pt;margin-top:-.3pt;width:2.25pt;height:122.25pt;z-index:251830272" o:connectortype="straight">
            <v:stroke startarrow="open" endarrow="open"/>
          </v:shape>
        </w:pict>
      </w:r>
      <w:r>
        <w:rPr>
          <w:noProof/>
        </w:rPr>
        <w:pict>
          <v:shape id="_x0000_s1218" type="#_x0000_t32" style="position:absolute;margin-left:31.95pt;margin-top:-.3pt;width:150.8pt;height:0;z-index:251811840" o:connectortype="straight"/>
        </w:pict>
      </w:r>
      <w:r>
        <w:rPr>
          <w:noProof/>
        </w:rPr>
        <w:pict>
          <v:rect id="_x0000_s1213" style="position:absolute;margin-left:31.95pt;margin-top:-.3pt;width:126.05pt;height:122.25pt;z-index:251806720"/>
        </w:pict>
      </w:r>
      <w:r w:rsidR="00EC6582">
        <w:rPr>
          <w:noProof/>
        </w:rPr>
        <w:pict>
          <v:shape id="_x0000_s1214" type="#_x0000_t32" style="position:absolute;margin-left:157.95pt;margin-top:-.3pt;width:.05pt;height:122.25pt;z-index:251807744" o:connectortype="straight"/>
        </w:pict>
      </w:r>
    </w:p>
    <w:p w:rsidR="001200BE" w:rsidRDefault="00903B6A" w:rsidP="001200BE">
      <w:r>
        <w:rPr>
          <w:noProof/>
        </w:rPr>
        <w:pict>
          <v:shape id="_x0000_s1240" type="#_x0000_t202" style="position:absolute;margin-left:175.25pt;margin-top:32.85pt;width:30.75pt;height:41.25pt;z-index:251834368" filled="f" stroked="f">
            <v:textbox style="layout-flow:vertical;mso-next-textbox:#_x0000_s1240">
              <w:txbxContent>
                <w:p w:rsidR="001200BE" w:rsidRDefault="002C1945" w:rsidP="001200BE">
                  <w:r>
                    <w:t>1200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32" style="position:absolute;margin-left:158.3pt;margin-top:108.15pt;width:31.7pt;height:0;z-index:251829248" o:connectortype="straight"/>
        </w:pict>
      </w:r>
      <w:r>
        <w:rPr>
          <w:noProof/>
        </w:rPr>
        <w:pict>
          <v:shape id="_x0000_s1216" type="#_x0000_t32" style="position:absolute;margin-left:31.95pt;margin-top:108.15pt;width:0;height:87pt;z-index:251809792" o:connectortype="straight"/>
        </w:pict>
      </w:r>
      <w:r w:rsidR="001200BE">
        <w:br w:type="page"/>
      </w:r>
    </w:p>
    <w:p w:rsidR="001200BE" w:rsidRDefault="00EC6582">
      <w:r>
        <w:rPr>
          <w:noProof/>
        </w:rPr>
        <w:lastRenderedPageBreak/>
        <w:pict>
          <v:shape id="_x0000_s1524" type="#_x0000_t202" style="position:absolute;margin-left:130.2pt;margin-top:6.8pt;width:332.05pt;height:25.9pt;z-index:252025856" filled="f" stroked="f">
            <v:textbox>
              <w:txbxContent>
                <w:p w:rsidR="00C9163A" w:rsidRDefault="006E7FA8" w:rsidP="00C9163A">
                  <w:r>
                    <w:t>18</w:t>
                  </w:r>
                  <w:r w:rsidR="00C9163A">
                    <w:t xml:space="preserve"> шт.</w:t>
                  </w:r>
                </w:p>
              </w:txbxContent>
            </v:textbox>
          </v:shape>
        </w:pict>
      </w:r>
    </w:p>
    <w:p w:rsidR="001200BE" w:rsidRDefault="001200BE"/>
    <w:p w:rsidR="006756B2" w:rsidRDefault="00EC6582" w:rsidP="006756B2">
      <w:r>
        <w:rPr>
          <w:noProof/>
        </w:rPr>
        <w:pict>
          <v:shape id="_x0000_s1206" type="#_x0000_t202" style="position:absolute;margin-left:41.95pt;margin-top:164.55pt;width:44.75pt;height:19.5pt;z-index:251804672" filled="f" stroked="f">
            <v:textbox>
              <w:txbxContent>
                <w:p w:rsidR="006756B2" w:rsidRDefault="006756B2" w:rsidP="006756B2">
                  <w:r>
                    <w:t>900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5" type="#_x0000_t202" style="position:absolute;margin-left:74.7pt;margin-top:217.05pt;width:44.75pt;height:19.5pt;z-index:251803648" filled="f" stroked="f">
            <v:textbox>
              <w:txbxContent>
                <w:p w:rsidR="006756B2" w:rsidRDefault="006756B2" w:rsidP="006756B2">
                  <w:r>
                    <w:t>1800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4" type="#_x0000_t32" style="position:absolute;margin-left:31.95pt;margin-top:164.55pt;width:64.5pt;height:0;z-index:251802624" o:connectortype="straight">
            <v:stroke startarrow="block" endarrow="block"/>
          </v:shape>
        </w:pict>
      </w:r>
      <w:r>
        <w:rPr>
          <w:noProof/>
        </w:rPr>
        <w:pict>
          <v:shape id="_x0000_s1203" type="#_x0000_t32" style="position:absolute;margin-left:31.95pt;margin-top:217.05pt;width:126pt;height:0;z-index:251801600" o:connectortype="straight">
            <v:stroke startarrow="block" endarrow="block"/>
          </v:shape>
        </w:pict>
      </w:r>
      <w:r>
        <w:rPr>
          <w:noProof/>
        </w:rPr>
        <w:pict>
          <v:shape id="_x0000_s1202" type="#_x0000_t32" style="position:absolute;margin-left:157.95pt;margin-top:149.55pt;width:0;height:81pt;z-index:251800576" o:connectortype="straight"/>
        </w:pict>
      </w:r>
      <w:r>
        <w:rPr>
          <w:noProof/>
        </w:rPr>
        <w:pict>
          <v:shape id="_x0000_s1201" type="#_x0000_t32" style="position:absolute;margin-left:96.45pt;margin-top:149.55pt;width:0;height:30.75pt;z-index:251799552" o:connectortype="straight"/>
        </w:pict>
      </w:r>
      <w:r>
        <w:rPr>
          <w:noProof/>
        </w:rPr>
        <w:pict>
          <v:shape id="_x0000_s1181" type="#_x0000_t32" style="position:absolute;margin-left:125.7pt;margin-top:27.3pt;width:32.25pt;height:122.25pt;z-index:251779072" o:connectortype="straight"/>
        </w:pict>
      </w:r>
      <w:r>
        <w:rPr>
          <w:noProof/>
        </w:rPr>
        <w:pict>
          <v:shape id="_x0000_s1180" type="#_x0000_t32" style="position:absolute;margin-left:96.45pt;margin-top:27.3pt;width:29.25pt;height:122.25pt;flip:y;z-index:251778048" o:connectortype="straight"/>
        </w:pict>
      </w:r>
      <w:r>
        <w:rPr>
          <w:noProof/>
        </w:rPr>
        <w:pict>
          <v:shape id="_x0000_s1179" type="#_x0000_t32" style="position:absolute;margin-left:94.2pt;margin-top:85.8pt;width:63.75pt;height:63.75pt;z-index:251777024" o:connectortype="straight"/>
        </w:pict>
      </w:r>
      <w:r>
        <w:rPr>
          <w:noProof/>
        </w:rPr>
        <w:pict>
          <v:shape id="_x0000_s1178" type="#_x0000_t32" style="position:absolute;margin-left:94.2pt;margin-top:27.3pt;width:63.75pt;height:58.5pt;flip:x;z-index:251776000" o:connectortype="straight"/>
        </w:pict>
      </w:r>
      <w:r>
        <w:rPr>
          <w:noProof/>
        </w:rPr>
        <w:pict>
          <v:shape id="_x0000_s1175" type="#_x0000_t32" style="position:absolute;margin-left:94.2pt;margin-top:27.3pt;width:2.25pt;height:122.25pt;z-index:251772928" o:connectortype="straight"/>
        </w:pict>
      </w:r>
    </w:p>
    <w:p w:rsidR="006756B2" w:rsidRDefault="006E7FA8">
      <w:r>
        <w:rPr>
          <w:noProof/>
        </w:rPr>
        <w:pict>
          <v:shape id="_x0000_s1172" type="#_x0000_t32" style="position:absolute;margin-left:31.95pt;margin-top:135.75pt;width:0;height:81pt;z-index:251769856" o:connectortype="straight"/>
        </w:pict>
      </w:r>
      <w:r>
        <w:rPr>
          <w:noProof/>
        </w:rPr>
        <w:pict>
          <v:shape id="_x0000_s1196" type="#_x0000_t202" style="position:absolute;margin-left:182.75pt;margin-top:50.7pt;width:30.75pt;height:41.25pt;z-index:251794432" filled="f" stroked="f">
            <v:textbox style="layout-flow:vertical">
              <w:txbxContent>
                <w:p w:rsidR="006756B2" w:rsidRDefault="006756B2" w:rsidP="006756B2">
                  <w:r>
                    <w:t>1200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32" style="position:absolute;margin-left:159.15pt;margin-top:135.75pt;width:31.65pt;height:0;z-index:251789312" o:connectortype="straight"/>
        </w:pict>
      </w:r>
      <w:r>
        <w:rPr>
          <w:noProof/>
        </w:rPr>
        <w:pict>
          <v:shape id="_x0000_s1192" type="#_x0000_t32" style="position:absolute;margin-left:180.5pt;margin-top:13.5pt;width:2.25pt;height:122.25pt;z-index:251790336" o:connectortype="straight">
            <v:stroke startarrow="open" endarrow="open"/>
          </v:shape>
        </w:pict>
      </w:r>
      <w:r>
        <w:rPr>
          <w:noProof/>
        </w:rPr>
        <w:pict>
          <v:shape id="_x0000_s1174" type="#_x0000_t32" style="position:absolute;margin-left:31.95pt;margin-top:13.5pt;width:158.85pt;height:0;z-index:251771904" o:connectortype="straight"/>
        </w:pict>
      </w:r>
      <w:r>
        <w:rPr>
          <w:noProof/>
        </w:rPr>
        <w:pict>
          <v:rect id="_x0000_s1169" style="position:absolute;margin-left:31.95pt;margin-top:13.5pt;width:126.05pt;height:122.25pt;z-index:251766784"/>
        </w:pict>
      </w:r>
      <w:r w:rsidR="00EC6582">
        <w:rPr>
          <w:noProof/>
        </w:rPr>
        <w:pict>
          <v:shape id="_x0000_s1170" type="#_x0000_t32" style="position:absolute;margin-left:157.95pt;margin-top:13.5pt;width:.05pt;height:122.25pt;z-index:251767808" o:connectortype="straight"/>
        </w:pict>
      </w:r>
      <w:r w:rsidR="006756B2">
        <w:br w:type="page"/>
      </w:r>
    </w:p>
    <w:p w:rsidR="00D12DD8" w:rsidRDefault="00EC6582">
      <w:r>
        <w:rPr>
          <w:noProof/>
        </w:rPr>
        <w:lastRenderedPageBreak/>
        <w:pict>
          <v:shape id="_x0000_s1526" type="#_x0000_t202" style="position:absolute;margin-left:22.5pt;margin-top:-30pt;width:332.05pt;height:25.9pt;z-index:252027904" filled="f" stroked="f">
            <v:textbox>
              <w:txbxContent>
                <w:p w:rsidR="00C9163A" w:rsidRDefault="00C9163A" w:rsidP="00C9163A">
                  <w:r>
                    <w:t>34 шт.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372.45pt;margin-top:92.35pt;width:35.25pt;height:41.25pt;z-index:251763712" filled="f" stroked="f">
            <v:textbox style="layout-flow:vertical;mso-next-textbox:#_x0000_s1129">
              <w:txbxContent>
                <w:p w:rsidR="00D12DD8" w:rsidRDefault="00D12DD8" w:rsidP="00D12DD8">
                  <w:r>
                    <w:t>1550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381.45pt;margin-top:7.05pt;width:30.75pt;height:41.25pt;z-index:251764736" filled="f" stroked="f">
            <v:textbox style="layout-flow:vertical;mso-next-textbox:#_x0000_s1130">
              <w:txbxContent>
                <w:p w:rsidR="00D12DD8" w:rsidRDefault="00D12DD8" w:rsidP="00D12DD8">
                  <w:r>
                    <w:t>500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440.7pt;margin-top:60.3pt;width:30.75pt;height:41.25pt;z-index:251762688" filled="f" stroked="f">
            <v:textbox style="layout-flow:vertical;mso-next-textbox:#_x0000_s1128">
              <w:txbxContent>
                <w:p w:rsidR="00D12DD8" w:rsidRDefault="00D12DD8" w:rsidP="00D12DD8">
                  <w:r>
                    <w:t>2050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32.95pt;margin-top:227.55pt;width:44.75pt;height:19.5pt;z-index:251761664" filled="f" stroked="f">
            <v:textbox style="mso-next-textbox:#_x0000_s1127">
              <w:txbxContent>
                <w:p w:rsidR="00D12DD8" w:rsidRDefault="00D12DD8" w:rsidP="00D12DD8">
                  <w:r>
                    <w:t>900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41.95pt;margin-top:227.55pt;width:44.75pt;height:19.5pt;z-index:251760640" filled="f" stroked="f">
            <v:textbox style="mso-next-textbox:#_x0000_s1126">
              <w:txbxContent>
                <w:p w:rsidR="00D12DD8" w:rsidRDefault="00D12DD8" w:rsidP="00D12DD8">
                  <w:r>
                    <w:t>1350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176.95pt;margin-top:291.3pt;width:44.75pt;height:19.5pt;z-index:251758592" filled="f" stroked="f">
            <v:textbox style="mso-next-textbox:#_x0000_s1124">
              <w:txbxContent>
                <w:p w:rsidR="00D12DD8" w:rsidRDefault="00D12DD8" w:rsidP="00D12DD8">
                  <w:r>
                    <w:t>2700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32" style="position:absolute;margin-left:.45pt;margin-top:291.3pt;width:358.5pt;height:0;z-index:251759616" o:connectortype="straight">
            <v:stroke startarrow="block" endarrow="block"/>
          </v:shape>
        </w:pict>
      </w:r>
      <w:r>
        <w:rPr>
          <w:noProof/>
        </w:rPr>
        <w:pict>
          <v:shape id="_x0000_s1123" type="#_x0000_t32" style="position:absolute;margin-left:172.2pt;margin-top:227.55pt;width:186.75pt;height:0;z-index:251757568" o:connectortype="straight">
            <v:stroke startarrow="block" endarrow="block"/>
          </v:shape>
        </w:pict>
      </w:r>
      <w:r>
        <w:rPr>
          <w:noProof/>
        </w:rPr>
        <w:pict>
          <v:shape id="_x0000_s1115" type="#_x0000_t32" style="position:absolute;margin-left:110.7pt;margin-top:199.05pt;width:0;height:55.5pt;z-index:251750400" o:connectortype="straight"/>
        </w:pict>
      </w:r>
      <w:r>
        <w:rPr>
          <w:noProof/>
        </w:rPr>
        <w:pict>
          <v:shape id="_x0000_s1122" type="#_x0000_t32" style="position:absolute;margin-left:.45pt;margin-top:227.55pt;width:110.25pt;height:0;z-index:251756544" o:connectortype="straight">
            <v:stroke startarrow="block" endarrow="block"/>
          </v:shape>
        </w:pict>
      </w:r>
      <w:r>
        <w:rPr>
          <w:noProof/>
        </w:rPr>
        <w:pict>
          <v:shape id="_x0000_s1121" type="#_x0000_t32" style="position:absolute;margin-left:172.2pt;margin-top:199.05pt;width:0;height:55.5pt;z-index:251755520" o:connectortype="straight"/>
        </w:pict>
      </w:r>
      <w:r>
        <w:rPr>
          <w:noProof/>
        </w:rPr>
        <w:pict>
          <v:shape id="_x0000_s1120" type="#_x0000_t32" style="position:absolute;margin-left:172.2pt;margin-top:48.3pt;width:72.75pt;height:150.75pt;z-index:251754496" o:connectortype="straight"/>
        </w:pict>
      </w:r>
      <w:r>
        <w:rPr>
          <w:noProof/>
        </w:rPr>
        <w:pict>
          <v:shape id="_x0000_s1119" type="#_x0000_t32" style="position:absolute;margin-left:110.7pt;margin-top:48.3pt;width:61.5pt;height:150.75pt;flip:y;z-index:251753472" o:connectortype="straight"/>
        </w:pict>
      </w:r>
      <w:r>
        <w:rPr>
          <w:noProof/>
        </w:rPr>
        <w:pict>
          <v:shape id="_x0000_s1118" type="#_x0000_t32" style="position:absolute;margin-left:110.7pt;margin-top:120.3pt;width:134.25pt;height:78.75pt;z-index:251752448" o:connectortype="straight"/>
        </w:pict>
      </w:r>
      <w:r>
        <w:rPr>
          <w:noProof/>
        </w:rPr>
        <w:pict>
          <v:shape id="_x0000_s1117" type="#_x0000_t32" style="position:absolute;margin-left:110.7pt;margin-top:48.3pt;width:131.25pt;height:1in;flip:x;z-index:251751424" o:connectortype="straight"/>
        </w:pict>
      </w:r>
      <w:r>
        <w:rPr>
          <w:noProof/>
        </w:rPr>
        <w:pict>
          <v:shape id="_x0000_s1114" type="#_x0000_t32" style="position:absolute;margin-left:358.95pt;margin-top:199.05pt;width:0;height:129pt;z-index:251749376" o:connectortype="straight"/>
        </w:pict>
      </w:r>
      <w:r>
        <w:rPr>
          <w:noProof/>
        </w:rPr>
        <w:pict>
          <v:shape id="_x0000_s1113" type="#_x0000_t32" style="position:absolute;margin-left:.45pt;margin-top:199.05pt;width:0;height:129pt;z-index:251748352" o:connectortype="straight"/>
        </w:pict>
      </w:r>
      <w:r>
        <w:rPr>
          <w:noProof/>
        </w:rPr>
        <w:pict>
          <v:shape id="_x0000_s1112" type="#_x0000_t32" style="position:absolute;margin-left:444.45pt;margin-top:2.55pt;width:3pt;height:196.5pt;z-index:251747328" o:connectortype="straight">
            <v:stroke startarrow="block" endarrow="block"/>
          </v:shape>
        </w:pict>
      </w:r>
      <w:r>
        <w:rPr>
          <w:noProof/>
        </w:rPr>
        <w:pict>
          <v:shape id="_x0000_s1111" type="#_x0000_t32" style="position:absolute;margin-left:382.2pt;margin-top:52.05pt;width:4.5pt;height:147pt;z-index:251746304" o:connectortype="straight">
            <v:stroke startarrow="block" endarrow="block"/>
          </v:shape>
        </w:pict>
      </w:r>
      <w:r>
        <w:rPr>
          <w:noProof/>
        </w:rPr>
        <w:pict>
          <v:shape id="_x0000_s1110" type="#_x0000_t32" style="position:absolute;margin-left:381.45pt;margin-top:2.55pt;width:.75pt;height:45.75pt;z-index:251745280" o:connectortype="straight">
            <v:stroke startarrow="block" endarrow="block"/>
          </v:shape>
        </w:pict>
      </w:r>
      <w:r>
        <w:rPr>
          <w:noProof/>
        </w:rPr>
        <w:pict>
          <v:shape id="_x0000_s1109" type="#_x0000_t32" style="position:absolute;margin-left:358.95pt;margin-top:48.3pt;width:55.5pt;height:0;z-index:251744256" o:connectortype="straight"/>
        </w:pict>
      </w:r>
      <w:r>
        <w:rPr>
          <w:noProof/>
        </w:rPr>
        <w:pict>
          <v:shape id="_x0000_s1108" type="#_x0000_t32" style="position:absolute;margin-left:358.95pt;margin-top:199.05pt;width:115.5pt;height:0;z-index:251743232" o:connectortype="straight"/>
        </w:pict>
      </w:r>
      <w:r>
        <w:rPr>
          <w:noProof/>
        </w:rPr>
        <w:pict>
          <v:shape id="_x0000_s1107" type="#_x0000_t32" style="position:absolute;margin-left:358.95pt;margin-top:2.55pt;width:115.5pt;height:0;z-index:251742208" o:connectortype="straight"/>
        </w:pict>
      </w:r>
      <w:r>
        <w:rPr>
          <w:noProof/>
        </w:rPr>
        <w:pict>
          <v:shape id="_x0000_s1106" type="#_x0000_t32" style="position:absolute;margin-left:241.95pt;margin-top:48.3pt;width:3pt;height:150.75pt;z-index:251741184" o:connectortype="straight"/>
        </w:pict>
      </w:r>
      <w:r>
        <w:rPr>
          <w:noProof/>
        </w:rPr>
        <w:pict>
          <v:shape id="_x0000_s1105" type="#_x0000_t32" style="position:absolute;margin-left:109.2pt;margin-top:48.3pt;width:1.5pt;height:150.75pt;z-index:251740160" o:connectortype="straight"/>
        </w:pict>
      </w:r>
      <w:r>
        <w:rPr>
          <w:noProof/>
        </w:rPr>
        <w:pict>
          <v:shape id="_x0000_s1104" type="#_x0000_t32" style="position:absolute;margin-left:172.2pt;margin-top:2.55pt;width:0;height:45.75pt;z-index:251739136" o:connectortype="straight"/>
        </w:pict>
      </w:r>
      <w:r>
        <w:rPr>
          <w:noProof/>
        </w:rPr>
        <w:pict>
          <v:shape id="_x0000_s1103" type="#_x0000_t32" style="position:absolute;margin-left:.45pt;margin-top:48.3pt;width:358.5pt;height:0;z-index:251738112" o:connectortype="straight"/>
        </w:pict>
      </w:r>
      <w:r>
        <w:rPr>
          <w:noProof/>
        </w:rPr>
        <w:pict>
          <v:rect id="_x0000_s1102" style="position:absolute;margin-left:.45pt;margin-top:2.55pt;width:358.5pt;height:196.5pt;z-index:251737088"/>
        </w:pict>
      </w:r>
      <w:r w:rsidR="00D12DD8">
        <w:br w:type="page"/>
      </w:r>
    </w:p>
    <w:p w:rsidR="00C9163A" w:rsidRDefault="00EC6582">
      <w:r>
        <w:rPr>
          <w:noProof/>
        </w:rPr>
        <w:lastRenderedPageBreak/>
        <w:pict>
          <v:shape id="_x0000_s1525" type="#_x0000_t202" style="position:absolute;margin-left:142.2pt;margin-top:7.6pt;width:332.05pt;height:25.9pt;z-index:252026880" filled="f" stroked="f">
            <v:textbox style="mso-next-textbox:#_x0000_s1525">
              <w:txbxContent>
                <w:p w:rsidR="00C9163A" w:rsidRDefault="00575E2B" w:rsidP="00C9163A">
                  <w:r>
                    <w:t>6</w:t>
                  </w:r>
                  <w:r w:rsidR="00C9163A">
                    <w:t xml:space="preserve"> шт.</w:t>
                  </w:r>
                </w:p>
              </w:txbxContent>
            </v:textbox>
          </v:shape>
        </w:pict>
      </w:r>
    </w:p>
    <w:p w:rsidR="00C9163A" w:rsidRDefault="00C9163A"/>
    <w:p w:rsidR="00C9163A" w:rsidRDefault="00575E2B">
      <w:r>
        <w:rPr>
          <w:noProof/>
        </w:rPr>
        <w:pict>
          <v:shape id="_x0000_s1093" type="#_x0000_t202" style="position:absolute;margin-left:173.9pt;margin-top:7.35pt;width:30.75pt;height:41.25pt;z-index:251727872" filled="f" stroked="f">
            <v:textbox style="layout-flow:vertical;mso-next-textbox:#_x0000_s1093">
              <w:txbxContent>
                <w:p w:rsidR="00673872" w:rsidRDefault="00673872" w:rsidP="00673872">
                  <w:r>
                    <w:t>500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32" style="position:absolute;margin-left:173.9pt;margin-top:7.35pt;width:.75pt;height:33.75pt;z-index:251723776" o:connectortype="straight">
            <v:stroke startarrow="open" endarrow="open"/>
          </v:shape>
        </w:pict>
      </w:r>
      <w:r>
        <w:rPr>
          <w:noProof/>
        </w:rPr>
        <w:pict>
          <v:shape id="_x0000_s1087" type="#_x0000_t32" style="position:absolute;margin-left:215.25pt;margin-top:7.35pt;width:2.25pt;height:156pt;z-index:251721728" o:connectortype="straight">
            <v:stroke startarrow="open" endarrow="open"/>
          </v:shape>
        </w:pict>
      </w:r>
      <w:r>
        <w:rPr>
          <w:noProof/>
        </w:rPr>
        <w:pict>
          <v:shape id="_x0000_s1085" type="#_x0000_t32" style="position:absolute;margin-left:157.95pt;margin-top:7.35pt;width:66.75pt;height:0;z-index:251719680" o:connectortype="straight"/>
        </w:pict>
      </w:r>
      <w:r>
        <w:rPr>
          <w:noProof/>
        </w:rPr>
        <w:pict>
          <v:rect id="_x0000_s1064" style="position:absolute;margin-left:31.95pt;margin-top:7.35pt;width:126pt;height:156pt;z-index:251698176"/>
        </w:pict>
      </w:r>
    </w:p>
    <w:p w:rsidR="00673872" w:rsidRDefault="00575E2B" w:rsidP="00673872">
      <w:r>
        <w:rPr>
          <w:noProof/>
        </w:rPr>
        <w:pict>
          <v:shape id="_x0000_s1067" type="#_x0000_t32" style="position:absolute;margin-left:31.95pt;margin-top:149.55pt;width:0;height:87pt;z-index:251701248" o:connectortype="straight"/>
        </w:pict>
      </w:r>
      <w:r>
        <w:rPr>
          <w:noProof/>
        </w:rPr>
        <w:pict>
          <v:shape id="_x0000_s1092" type="#_x0000_t202" style="position:absolute;margin-left:175.45pt;margin-top:71pt;width:30.75pt;height:41.25pt;z-index:251726848" filled="f" stroked="f">
            <v:textbox style="layout-flow:vertical;mso-next-textbox:#_x0000_s1092">
              <w:txbxContent>
                <w:p w:rsidR="00673872" w:rsidRDefault="00673872" w:rsidP="00673872">
                  <w:r>
                    <w:t>1550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32" style="position:absolute;margin-left:173.9pt;margin-top:27.3pt;width:0;height:122.25pt;z-index:251724800" o:connectortype="straight">
            <v:stroke startarrow="open" endarrow="open"/>
          </v:shape>
        </w:pict>
      </w:r>
      <w:r>
        <w:rPr>
          <w:noProof/>
        </w:rPr>
        <w:pict>
          <v:shape id="_x0000_s1091" type="#_x0000_t202" style="position:absolute;margin-left:217.5pt;margin-top:58.85pt;width:30.75pt;height:41.25pt;z-index:251725824" filled="f" stroked="f">
            <v:textbox style="layout-flow:vertical">
              <w:txbxContent>
                <w:p w:rsidR="00673872" w:rsidRDefault="00673872" w:rsidP="00673872">
                  <w:r>
                    <w:t>2050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32" style="position:absolute;margin-left:157.95pt;margin-top:149.55pt;width:76.5pt;height:0;z-index:251720704" o:connectortype="straight"/>
        </w:pict>
      </w:r>
      <w:r>
        <w:rPr>
          <w:noProof/>
        </w:rPr>
        <w:pict>
          <v:shape id="_x0000_s1069" type="#_x0000_t32" style="position:absolute;margin-left:31.95pt;margin-top:27.3pt;width:174.25pt;height:0;z-index:251703296" o:connectortype="straight"/>
        </w:pict>
      </w:r>
      <w:r w:rsidR="00673872">
        <w:br w:type="page"/>
      </w:r>
      <w:r w:rsidR="00EC6582">
        <w:rPr>
          <w:noProof/>
        </w:rPr>
        <w:pict>
          <v:shape id="_x0000_s1101" type="#_x0000_t202" style="position:absolute;margin-left:41.95pt;margin-top:164.55pt;width:44.75pt;height:19.5pt;z-index:251736064" filled="f" stroked="f">
            <v:textbox style="mso-next-textbox:#_x0000_s1101">
              <w:txbxContent>
                <w:p w:rsidR="00673872" w:rsidRDefault="00673872" w:rsidP="00673872">
                  <w:r>
                    <w:t>800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100" type="#_x0000_t202" style="position:absolute;margin-left:74.7pt;margin-top:217.05pt;width:44.75pt;height:19.5pt;z-index:251735040" filled="f" stroked="f">
            <v:textbox style="mso-next-textbox:#_x0000_s1100">
              <w:txbxContent>
                <w:p w:rsidR="00673872" w:rsidRDefault="00673872" w:rsidP="00673872">
                  <w:r>
                    <w:t>1600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099" type="#_x0000_t32" style="position:absolute;margin-left:31.95pt;margin-top:164.55pt;width:64.5pt;height:0;z-index:251734016" o:connectortype="straight">
            <v:stroke startarrow="block" endarrow="block"/>
          </v:shape>
        </w:pict>
      </w:r>
      <w:r w:rsidR="00EC6582">
        <w:rPr>
          <w:noProof/>
        </w:rPr>
        <w:pict>
          <v:shape id="_x0000_s1098" type="#_x0000_t32" style="position:absolute;margin-left:31.95pt;margin-top:217.05pt;width:126pt;height:0;z-index:251732992" o:connectortype="straight">
            <v:stroke startarrow="block" endarrow="block"/>
          </v:shape>
        </w:pict>
      </w:r>
      <w:r w:rsidR="00EC6582">
        <w:rPr>
          <w:noProof/>
        </w:rPr>
        <w:pict>
          <v:shape id="_x0000_s1097" type="#_x0000_t32" style="position:absolute;margin-left:157.95pt;margin-top:149.55pt;width:0;height:81pt;z-index:251731968" o:connectortype="straight"/>
        </w:pict>
      </w:r>
      <w:r w:rsidR="00EC6582">
        <w:rPr>
          <w:noProof/>
        </w:rPr>
        <w:pict>
          <v:shape id="_x0000_s1096" type="#_x0000_t32" style="position:absolute;margin-left:96.45pt;margin-top:149.55pt;width:0;height:30.75pt;z-index:251730944" o:connectortype="straight"/>
        </w:pict>
      </w:r>
      <w:r w:rsidR="00EC6582">
        <w:rPr>
          <w:noProof/>
        </w:rPr>
        <w:pict>
          <v:shape id="_x0000_s1076" type="#_x0000_t32" style="position:absolute;margin-left:125.7pt;margin-top:27.3pt;width:32.25pt;height:122.25pt;z-index:251710464" o:connectortype="straight"/>
        </w:pict>
      </w:r>
      <w:r w:rsidR="00EC6582">
        <w:rPr>
          <w:noProof/>
        </w:rPr>
        <w:pict>
          <v:shape id="_x0000_s1075" type="#_x0000_t32" style="position:absolute;margin-left:96.45pt;margin-top:27.3pt;width:29.25pt;height:122.25pt;flip:y;z-index:251709440" o:connectortype="straight"/>
        </w:pict>
      </w:r>
      <w:r w:rsidR="00EC6582">
        <w:rPr>
          <w:noProof/>
        </w:rPr>
        <w:pict>
          <v:shape id="_x0000_s1074" type="#_x0000_t32" style="position:absolute;margin-left:94.2pt;margin-top:85.8pt;width:63.75pt;height:63.75pt;z-index:251708416" o:connectortype="straight"/>
        </w:pict>
      </w:r>
      <w:r w:rsidR="00EC6582">
        <w:rPr>
          <w:noProof/>
        </w:rPr>
        <w:pict>
          <v:shape id="_x0000_s1073" type="#_x0000_t32" style="position:absolute;margin-left:94.2pt;margin-top:27.3pt;width:63.75pt;height:58.5pt;flip:x;z-index:251707392" o:connectortype="straight"/>
        </w:pict>
      </w:r>
      <w:r w:rsidR="00EC6582">
        <w:rPr>
          <w:noProof/>
        </w:rPr>
        <w:pict>
          <v:shape id="_x0000_s1070" type="#_x0000_t32" style="position:absolute;margin-left:94.2pt;margin-top:27.3pt;width:2.25pt;height:122.25pt;z-index:251704320" o:connectortype="straight"/>
        </w:pict>
      </w:r>
      <w:r w:rsidR="00EC6582">
        <w:rPr>
          <w:noProof/>
        </w:rPr>
        <w:pict>
          <v:shape id="_x0000_s1065" type="#_x0000_t32" style="position:absolute;margin-left:157.95pt;margin-top:-6.45pt;width:0;height:156pt;z-index:251699200" o:connectortype="straight"/>
        </w:pict>
      </w:r>
    </w:p>
    <w:p w:rsidR="00673872" w:rsidRDefault="00EF4BE7">
      <w:r>
        <w:rPr>
          <w:noProof/>
        </w:rPr>
        <w:lastRenderedPageBreak/>
        <w:pict>
          <v:shape id="_x0000_s1051" type="#_x0000_t32" style="position:absolute;margin-left:170.65pt;margin-top:7.35pt;width:.75pt;height:33.75pt;z-index:251683840" o:connectortype="straight">
            <v:stroke startarrow="open" endarrow="open"/>
          </v:shape>
        </w:pict>
      </w:r>
      <w:r>
        <w:rPr>
          <w:noProof/>
        </w:rPr>
        <w:pict>
          <v:shape id="_x0000_s1055" type="#_x0000_t202" style="position:absolute;margin-left:164.35pt;margin-top:7.35pt;width:30.75pt;height:41.25pt;z-index:251687936" filled="f" stroked="f">
            <v:textbox style="layout-flow:vertical">
              <w:txbxContent>
                <w:p w:rsidR="00C5246F" w:rsidRDefault="00C5246F" w:rsidP="00C5246F">
                  <w:r>
                    <w:t>500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215.25pt;margin-top:7.35pt;width:2.25pt;height:156pt;z-index:251681792" o:connectortype="straight">
            <v:stroke startarrow="open" endarrow="open"/>
          </v:shape>
        </w:pict>
      </w:r>
      <w:r>
        <w:rPr>
          <w:noProof/>
        </w:rPr>
        <w:pict>
          <v:shape id="_x0000_s1047" type="#_x0000_t32" style="position:absolute;margin-left:157.95pt;margin-top:7.35pt;width:66.75pt;height:0;z-index:251679744" o:connectortype="straight"/>
        </w:pict>
      </w:r>
      <w:r>
        <w:rPr>
          <w:noProof/>
        </w:rPr>
        <w:pict>
          <v:rect id="_x0000_s1026" style="position:absolute;margin-left:31.95pt;margin-top:7.35pt;width:126pt;height:156pt;z-index:251658240"/>
        </w:pict>
      </w:r>
      <w:r w:rsidR="00EC6582">
        <w:rPr>
          <w:noProof/>
        </w:rPr>
        <w:pict>
          <v:shape id="_x0000_s1527" type="#_x0000_t202" style="position:absolute;margin-left:142.2pt;margin-top:-21.2pt;width:332.05pt;height:25.9pt;z-index:252028928" filled="f" stroked="f">
            <v:textbox>
              <w:txbxContent>
                <w:p w:rsidR="00C9163A" w:rsidRDefault="00EF4BE7" w:rsidP="00C9163A">
                  <w:r>
                    <w:t>144</w:t>
                  </w:r>
                  <w:r w:rsidR="00C9163A">
                    <w:t xml:space="preserve"> шт.</w:t>
                  </w:r>
                </w:p>
              </w:txbxContent>
            </v:textbox>
          </v:shape>
        </w:pict>
      </w:r>
    </w:p>
    <w:p w:rsidR="00F3315E" w:rsidRDefault="00EF4BE7">
      <w:r>
        <w:rPr>
          <w:noProof/>
        </w:rPr>
        <w:pict>
          <v:shape id="_x0000_s1029" type="#_x0000_t32" style="position:absolute;margin-left:31.95pt;margin-top:149.55pt;width:0;height:81pt;z-index:251661312" o:connectortype="straight"/>
        </w:pict>
      </w:r>
      <w:r>
        <w:rPr>
          <w:noProof/>
        </w:rPr>
        <w:pict>
          <v:shape id="_x0000_s1054" type="#_x0000_t202" style="position:absolute;margin-left:170.65pt;margin-top:63.1pt;width:30.75pt;height:41.25pt;z-index:251686912" filled="f" stroked="f">
            <v:textbox style="layout-flow:vertical">
              <w:txbxContent>
                <w:p w:rsidR="00C5246F" w:rsidRDefault="00C5246F" w:rsidP="00C5246F">
                  <w:r>
                    <w:t>1550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171.4pt;margin-top:27.3pt;width:0;height:122.25pt;z-index:251684864" o:connectortype="straight">
            <v:stroke startarrow="open" endarrow="open"/>
          </v:shape>
        </w:pict>
      </w:r>
      <w:r>
        <w:rPr>
          <w:noProof/>
        </w:rPr>
        <w:pict>
          <v:shape id="_x0000_s1053" type="#_x0000_t202" style="position:absolute;margin-left:217.5pt;margin-top:53.3pt;width:30.75pt;height:41.25pt;z-index:251685888" filled="f" stroked="f">
            <v:textbox style="layout-flow:vertical">
              <w:txbxContent>
                <w:p w:rsidR="00C5246F" w:rsidRDefault="00C5246F">
                  <w:r>
                    <w:t>2050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157.95pt;margin-top:149.55pt;width:76.5pt;height:0;z-index:251680768" o:connectortype="straight"/>
        </w:pict>
      </w:r>
      <w:r>
        <w:rPr>
          <w:noProof/>
        </w:rPr>
        <w:pict>
          <v:shape id="_x0000_s1031" type="#_x0000_t32" style="position:absolute;margin-left:31.95pt;margin-top:27.3pt;width:165.25pt;height:0;z-index:251663360" o:connectortype="straight"/>
        </w:pict>
      </w:r>
      <w:r w:rsidR="00EC6582">
        <w:rPr>
          <w:noProof/>
        </w:rPr>
        <w:pict>
          <v:shape id="_x0000_s1063" type="#_x0000_t202" style="position:absolute;margin-left:41.95pt;margin-top:164.55pt;width:44.75pt;height:19.5pt;z-index:251696128" filled="f" stroked="f">
            <v:textbox>
              <w:txbxContent>
                <w:p w:rsidR="00C5246F" w:rsidRDefault="001723F6" w:rsidP="00C5246F">
                  <w:r>
                    <w:t>900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062" type="#_x0000_t202" style="position:absolute;margin-left:74.7pt;margin-top:217.05pt;width:44.75pt;height:19.5pt;z-index:251695104" filled="f" stroked="f">
            <v:textbox>
              <w:txbxContent>
                <w:p w:rsidR="00C5246F" w:rsidRDefault="00C5246F" w:rsidP="00C5246F">
                  <w:r>
                    <w:t>1800</w:t>
                  </w:r>
                </w:p>
              </w:txbxContent>
            </v:textbox>
          </v:shape>
        </w:pict>
      </w:r>
      <w:r w:rsidR="00EC6582">
        <w:rPr>
          <w:noProof/>
        </w:rPr>
        <w:pict>
          <v:shape id="_x0000_s1061" type="#_x0000_t32" style="position:absolute;margin-left:31.95pt;margin-top:164.55pt;width:64.5pt;height:0;z-index:251694080" o:connectortype="straight">
            <v:stroke startarrow="block" endarrow="block"/>
          </v:shape>
        </w:pict>
      </w:r>
      <w:r w:rsidR="00EC6582">
        <w:rPr>
          <w:noProof/>
        </w:rPr>
        <w:pict>
          <v:shape id="_x0000_s1060" type="#_x0000_t32" style="position:absolute;margin-left:31.95pt;margin-top:217.05pt;width:126pt;height:0;z-index:251693056" o:connectortype="straight">
            <v:stroke startarrow="block" endarrow="block"/>
          </v:shape>
        </w:pict>
      </w:r>
      <w:r w:rsidR="00EC6582">
        <w:rPr>
          <w:noProof/>
        </w:rPr>
        <w:pict>
          <v:shape id="_x0000_s1059" type="#_x0000_t32" style="position:absolute;margin-left:157.95pt;margin-top:149.55pt;width:0;height:81pt;z-index:251692032" o:connectortype="straight"/>
        </w:pict>
      </w:r>
      <w:r w:rsidR="00EC6582">
        <w:rPr>
          <w:noProof/>
        </w:rPr>
        <w:pict>
          <v:shape id="_x0000_s1058" type="#_x0000_t32" style="position:absolute;margin-left:96.45pt;margin-top:149.55pt;width:0;height:30.75pt;z-index:251691008" o:connectortype="straight"/>
        </w:pict>
      </w:r>
      <w:r w:rsidR="00EC6582">
        <w:rPr>
          <w:noProof/>
        </w:rPr>
        <w:pict>
          <v:shape id="_x0000_s1038" type="#_x0000_t32" style="position:absolute;margin-left:125.7pt;margin-top:27.3pt;width:32.25pt;height:122.25pt;z-index:251670528" o:connectortype="straight"/>
        </w:pict>
      </w:r>
      <w:r w:rsidR="00EC6582">
        <w:rPr>
          <w:noProof/>
        </w:rPr>
        <w:pict>
          <v:shape id="_x0000_s1037" type="#_x0000_t32" style="position:absolute;margin-left:96.45pt;margin-top:27.3pt;width:29.25pt;height:122.25pt;flip:y;z-index:251669504" o:connectortype="straight"/>
        </w:pict>
      </w:r>
      <w:r w:rsidR="00EC6582">
        <w:rPr>
          <w:noProof/>
        </w:rPr>
        <w:pict>
          <v:shape id="_x0000_s1036" type="#_x0000_t32" style="position:absolute;margin-left:94.2pt;margin-top:85.8pt;width:63.75pt;height:63.75pt;z-index:251668480" o:connectortype="straight"/>
        </w:pict>
      </w:r>
      <w:r w:rsidR="00EC6582">
        <w:rPr>
          <w:noProof/>
        </w:rPr>
        <w:pict>
          <v:shape id="_x0000_s1035" type="#_x0000_t32" style="position:absolute;margin-left:94.2pt;margin-top:27.3pt;width:63.75pt;height:58.5pt;flip:x;z-index:251667456" o:connectortype="straight"/>
        </w:pict>
      </w:r>
      <w:r w:rsidR="00EC6582">
        <w:rPr>
          <w:noProof/>
        </w:rPr>
        <w:pict>
          <v:shape id="_x0000_s1032" type="#_x0000_t32" style="position:absolute;margin-left:94.2pt;margin-top:27.3pt;width:2.25pt;height:122.25pt;z-index:251664384" o:connectortype="straight"/>
        </w:pict>
      </w:r>
      <w:r w:rsidR="00EC6582">
        <w:rPr>
          <w:noProof/>
        </w:rPr>
        <w:pict>
          <v:shape id="_x0000_s1027" type="#_x0000_t32" style="position:absolute;margin-left:157.95pt;margin-top:-6.45pt;width:0;height:156pt;z-index:251659264" o:connectortype="straight"/>
        </w:pict>
      </w:r>
    </w:p>
    <w:sectPr w:rsidR="00F3315E" w:rsidSect="00F3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5246F"/>
    <w:rsid w:val="00110283"/>
    <w:rsid w:val="001200BE"/>
    <w:rsid w:val="001723F6"/>
    <w:rsid w:val="001C61E8"/>
    <w:rsid w:val="00214D0B"/>
    <w:rsid w:val="002C1945"/>
    <w:rsid w:val="003B3C7B"/>
    <w:rsid w:val="004726DA"/>
    <w:rsid w:val="004D682C"/>
    <w:rsid w:val="004E7405"/>
    <w:rsid w:val="00575E2B"/>
    <w:rsid w:val="005B2ADF"/>
    <w:rsid w:val="005E33F7"/>
    <w:rsid w:val="00673872"/>
    <w:rsid w:val="006756B2"/>
    <w:rsid w:val="006E7FA8"/>
    <w:rsid w:val="00822675"/>
    <w:rsid w:val="0088351B"/>
    <w:rsid w:val="00903B6A"/>
    <w:rsid w:val="00934772"/>
    <w:rsid w:val="00A93B41"/>
    <w:rsid w:val="00C15BD1"/>
    <w:rsid w:val="00C334C4"/>
    <w:rsid w:val="00C5246F"/>
    <w:rsid w:val="00C9163A"/>
    <w:rsid w:val="00D12DD8"/>
    <w:rsid w:val="00EC6582"/>
    <w:rsid w:val="00EF4BE7"/>
    <w:rsid w:val="00F3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4" type="connector" idref="#_x0000_s1202"/>
        <o:r id="V:Rule195" type="connector" idref="#_x0000_s1492"/>
        <o:r id="V:Rule197" type="connector" idref="#_x0000_s1366"/>
        <o:r id="V:Rule198" type="connector" idref="#_x0000_s1483"/>
        <o:r id="V:Rule199" type="connector" idref="#_x0000_s1122"/>
        <o:r id="V:Rule200" type="connector" idref="#_x0000_s1051"/>
        <o:r id="V:Rule201" type="connector" idref="#_x0000_s1371"/>
        <o:r id="V:Rule202" type="connector" idref="#_x0000_s1104"/>
        <o:r id="V:Rule203" type="connector" idref="#_x0000_s1219"/>
        <o:r id="V:Rule204" type="connector" idref="#_x0000_s1372"/>
        <o:r id="V:Rule207" type="connector" idref="#_x0000_s1442"/>
        <o:r id="V:Rule208" type="connector" idref="#_x0000_s1201"/>
        <o:r id="V:Rule209" type="connector" idref="#_x0000_s1107"/>
        <o:r id="V:Rule210" type="connector" idref="#_x0000_s1493"/>
        <o:r id="V:Rule211" type="connector" idref="#_x0000_s1060"/>
        <o:r id="V:Rule214" type="connector" idref="#_x0000_s1374"/>
        <o:r id="V:Rule215" type="connector" idref="#_x0000_s1387"/>
        <o:r id="V:Rule216" type="connector" idref="#_x0000_s1222"/>
        <o:r id="V:Rule217" type="connector" idref="#_x0000_s1516"/>
        <o:r id="V:Rule218" type="connector" idref="#_x0000_s1106"/>
        <o:r id="V:Rule219" type="connector" idref="#_x0000_s1061"/>
        <o:r id="V:Rule220" type="connector" idref="#_x0000_s1444"/>
        <o:r id="V:Rule224" type="connector" idref="#_x0000_s1065"/>
        <o:r id="V:Rule226" type="connector" idref="#_x0000_s1443"/>
        <o:r id="V:Rule227" type="connector" idref="#_x0000_s1090"/>
        <o:r id="V:Rule229" type="connector" idref="#_x0000_s1027"/>
        <o:r id="V:Rule230" type="connector" idref="#_x0000_s1121"/>
        <o:r id="V:Rule231" type="connector" idref="#_x0000_s1052"/>
        <o:r id="V:Rule232" type="connector" idref="#_x0000_s1385"/>
        <o:r id="V:Rule235" type="connector" idref="#_x0000_s1103"/>
        <o:r id="V:Rule236" type="connector" idref="#_x0000_s1517"/>
        <o:r id="V:Rule239" type="connector" idref="#_x0000_s1096"/>
        <o:r id="V:Rule241" type="connector" idref="#_x0000_s1120"/>
        <o:r id="V:Rule242" type="connector" idref="#_x0000_s1235"/>
        <o:r id="V:Rule243" type="connector" idref="#_x0000_s1108"/>
        <o:r id="V:Rule244" type="connector" idref="#_x0000_s1191"/>
        <o:r id="V:Rule246" type="connector" idref="#_x0000_s1448"/>
        <o:r id="V:Rule247" type="connector" idref="#_x0000_s1035"/>
        <o:r id="V:Rule248" type="connector" idref="#_x0000_s1236"/>
        <o:r id="V:Rule249" type="connector" idref="#_x0000_s1029"/>
        <o:r id="V:Rule250" type="connector" idref="#_x0000_s1069"/>
        <o:r id="V:Rule251" type="connector" idref="#_x0000_s1192"/>
        <o:r id="V:Rule252" type="connector" idref="#_x0000_s1447"/>
        <o:r id="V:Rule253" type="connector" idref="#_x0000_s1115"/>
        <o:r id="V:Rule255" type="connector" idref="#_x0000_s1225"/>
        <o:r id="V:Rule256" type="connector" idref="#_x0000_s1097"/>
        <o:r id="V:Rule258" type="connector" idref="#_x0000_s1369"/>
        <o:r id="V:Rule259" type="connector" idref="#_x0000_s1123"/>
        <o:r id="V:Rule260" type="connector" idref="#_x0000_s1058"/>
        <o:r id="V:Rule262" type="connector" idref="#_x0000_s1179"/>
        <o:r id="V:Rule263" type="connector" idref="#_x0000_s1445"/>
        <o:r id="V:Rule264" type="connector" idref="#_x0000_s1218"/>
        <o:r id="V:Rule265" type="connector" idref="#_x0000_s1067"/>
        <o:r id="V:Rule266" type="connector" idref="#_x0000_s1440"/>
        <o:r id="V:Rule267" type="connector" idref="#_x0000_s1099"/>
        <o:r id="V:Rule270" type="connector" idref="#_x0000_s1223"/>
        <o:r id="V:Rule271" type="connector" idref="#_x0000_s1125"/>
        <o:r id="V:Rule273" type="connector" idref="#_x0000_s1098"/>
        <o:r id="V:Rule274" type="connector" idref="#_x0000_s1224"/>
        <o:r id="V:Rule276" type="connector" idref="#_x0000_s1494"/>
        <o:r id="V:Rule277" type="connector" idref="#_x0000_s1368"/>
        <o:r id="V:Rule278" type="connector" idref="#_x0000_s1453"/>
        <o:r id="V:Rule282" type="connector" idref="#_x0000_s1446"/>
        <o:r id="V:Rule283" type="connector" idref="#_x0000_s1180"/>
        <o:r id="V:Rule284" type="connector" idref="#_x0000_s1109"/>
        <o:r id="V:Rule288" type="connector" idref="#_x0000_s1047"/>
        <o:r id="V:Rule289" type="connector" idref="#_x0000_s1203"/>
        <o:r id="V:Rule290" type="connector" idref="#_x0000_s1491"/>
        <o:r id="V:Rule291" type="connector" idref="#_x0000_s1031"/>
        <o:r id="V:Rule292" type="connector" idref="#_x0000_s1087"/>
        <o:r id="V:Rule293" type="connector" idref="#_x0000_s1174"/>
        <o:r id="V:Rule294" type="connector" idref="#_x0000_s1075"/>
        <o:r id="V:Rule296" type="connector" idref="#_x0000_s1382"/>
        <o:r id="V:Rule297" type="connector" idref="#_x0000_s1246"/>
        <o:r id="V:Rule299" type="connector" idref="#_x0000_s1111"/>
        <o:r id="V:Rule300" type="connector" idref="#_x0000_s1074"/>
        <o:r id="V:Rule301" type="connector" idref="#_x0000_s1105"/>
        <o:r id="V:Rule302" type="connector" idref="#_x0000_s1434"/>
        <o:r id="V:Rule304" type="connector" idref="#_x0000_s1036"/>
        <o:r id="V:Rule305" type="connector" idref="#_x0000_s1381"/>
        <o:r id="V:Rule306" type="connector" idref="#_x0000_s1245"/>
        <o:r id="V:Rule307" type="connector" idref="#_x0000_s1204"/>
        <o:r id="V:Rule309" type="connector" idref="#_x0000_s1086"/>
        <o:r id="V:Rule310" type="connector" idref="#_x0000_s1432"/>
        <o:r id="V:Rule311" type="connector" idref="#_x0000_s1515"/>
        <o:r id="V:Rule313" type="connector" idref="#_x0000_s1112"/>
        <o:r id="V:Rule315" type="connector" idref="#_x0000_s1383"/>
        <o:r id="V:Rule316" type="connector" idref="#_x0000_s1037"/>
        <o:r id="V:Rule319" type="connector" idref="#_x0000_s1488"/>
        <o:r id="V:Rule320" type="connector" idref="#_x0000_s1117"/>
        <o:r id="V:Rule322" type="connector" idref="#_x0000_s1032"/>
        <o:r id="V:Rule323" type="connector" idref="#_x0000_s1089"/>
        <o:r id="V:Rule324" type="connector" idref="#_x0000_s1172"/>
        <o:r id="V:Rule326" type="connector" idref="#_x0000_s1514"/>
        <o:r id="V:Rule327" type="connector" idref="#_x0000_s1073"/>
        <o:r id="V:Rule329" type="connector" idref="#_x0000_s1384"/>
        <o:r id="V:Rule331" type="connector" idref="#_x0000_s1376"/>
        <o:r id="V:Rule332" type="connector" idref="#_x0000_s1379"/>
        <o:r id="V:Rule333" type="connector" idref="#_x0000_s1059"/>
        <o:r id="V:Rule334" type="connector" idref="#_x0000_s1247"/>
        <o:r id="V:Rule336" type="connector" idref="#_x0000_s1170"/>
        <o:r id="V:Rule337" type="connector" idref="#_x0000_s1114"/>
        <o:r id="V:Rule340" type="connector" idref="#_x0000_s1076"/>
        <o:r id="V:Rule341" type="connector" idref="#_x0000_s1175"/>
        <o:r id="V:Rule344" type="connector" idref="#_x0000_s1214"/>
        <o:r id="V:Rule347" type="connector" idref="#_x0000_s1085"/>
        <o:r id="V:Rule349" type="connector" idref="#_x0000_s1450"/>
        <o:r id="V:Rule351" type="connector" idref="#_x0000_s1485"/>
        <o:r id="V:Rule352" type="connector" idref="#_x0000_s1070"/>
        <o:r id="V:Rule353" type="connector" idref="#_x0000_s1119"/>
        <o:r id="V:Rule354" type="connector" idref="#_x0000_s1048"/>
        <o:r id="V:Rule356" type="connector" idref="#_x0000_s1380"/>
        <o:r id="V:Rule357" type="connector" idref="#_x0000_s1248"/>
        <o:r id="V:Rule362" type="connector" idref="#_x0000_s1487"/>
        <o:r id="V:Rule363" type="connector" idref="#_x0000_s1110"/>
        <o:r id="V:Rule367" type="connector" idref="#_x0000_s1178"/>
        <o:r id="V:Rule369" type="connector" idref="#_x0000_s1118"/>
        <o:r id="V:Rule370" type="connector" idref="#_x0000_s1049"/>
        <o:r id="V:Rule371" type="connector" idref="#_x0000_s1378"/>
        <o:r id="V:Rule374" type="connector" idref="#_x0000_s1504"/>
        <o:r id="V:Rule375" type="connector" idref="#_x0000_s1437"/>
        <o:r id="V:Rule376" type="connector" idref="#_x0000_s1038"/>
        <o:r id="V:Rule377" type="connector" idref="#_x0000_s1377"/>
        <o:r id="V:Rule378" type="connector" idref="#_x0000_s1113"/>
        <o:r id="V:Rule379" type="connector" idref="#_x0000_s1181"/>
        <o:r id="V:Rule381" type="connector" idref="#_x0000_s1438"/>
        <o:r id="V:Rule382" type="connector" idref="#_x0000_s1505"/>
        <o:r id="V:Rule383" type="connector" idref="#_x0000_s121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D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52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г.Катав-Ивановска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Секретарь1</dc:creator>
  <cp:keywords/>
  <dc:description/>
  <cp:lastModifiedBy>Секретарь1</cp:lastModifiedBy>
  <cp:revision>15</cp:revision>
  <cp:lastPrinted>2013-05-31T02:51:00Z</cp:lastPrinted>
  <dcterms:created xsi:type="dcterms:W3CDTF">2013-05-31T02:16:00Z</dcterms:created>
  <dcterms:modified xsi:type="dcterms:W3CDTF">2013-05-31T03:41:00Z</dcterms:modified>
</cp:coreProperties>
</file>